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48" w:rsidRDefault="00650256" w:rsidP="00650256">
      <w:pPr>
        <w:jc w:val="center"/>
        <w:rPr>
          <w:rFonts w:ascii="Times New Roman" w:hAnsi="Times New Roman" w:cs="Times New Roman"/>
          <w:sz w:val="40"/>
          <w:szCs w:val="40"/>
        </w:rPr>
      </w:pPr>
      <w:r w:rsidRPr="00650256">
        <w:rPr>
          <w:rFonts w:ascii="Times New Roman" w:hAnsi="Times New Roman" w:cs="Times New Roman"/>
          <w:sz w:val="40"/>
          <w:szCs w:val="40"/>
        </w:rPr>
        <w:t xml:space="preserve">PROSPETTO CORSI </w:t>
      </w:r>
      <w:r w:rsidR="000B3CB1">
        <w:rPr>
          <w:rFonts w:ascii="Times New Roman" w:hAnsi="Times New Roman" w:cs="Times New Roman"/>
          <w:sz w:val="40"/>
          <w:szCs w:val="40"/>
        </w:rPr>
        <w:t>DI RECUPERO</w:t>
      </w:r>
    </w:p>
    <w:p w:rsidR="00650256" w:rsidRDefault="00650256" w:rsidP="00650256">
      <w:pPr>
        <w:jc w:val="center"/>
        <w:rPr>
          <w:rFonts w:ascii="Times New Roman" w:hAnsi="Times New Roman" w:cs="Times New Roman"/>
          <w:sz w:val="40"/>
          <w:szCs w:val="40"/>
        </w:rPr>
      </w:pPr>
      <w:r w:rsidRPr="006D0431">
        <w:rPr>
          <w:rFonts w:ascii="Times New Roman" w:hAnsi="Times New Roman" w:cs="Times New Roman"/>
          <w:sz w:val="40"/>
          <w:szCs w:val="40"/>
          <w:highlight w:val="magenta"/>
        </w:rPr>
        <w:t xml:space="preserve">CLASSI </w:t>
      </w:r>
      <w:r w:rsidR="006D0431" w:rsidRPr="006D0431">
        <w:rPr>
          <w:rFonts w:ascii="Times New Roman" w:hAnsi="Times New Roman" w:cs="Times New Roman"/>
          <w:sz w:val="40"/>
          <w:szCs w:val="40"/>
          <w:highlight w:val="magenta"/>
        </w:rPr>
        <w:t>QUINTE</w:t>
      </w:r>
    </w:p>
    <w:tbl>
      <w:tblPr>
        <w:tblStyle w:val="Grigliatabella"/>
        <w:tblW w:w="12050" w:type="dxa"/>
        <w:tblInd w:w="-714" w:type="dxa"/>
        <w:tblLayout w:type="fixed"/>
        <w:tblLook w:val="04A0"/>
      </w:tblPr>
      <w:tblGrid>
        <w:gridCol w:w="2266"/>
        <w:gridCol w:w="1135"/>
        <w:gridCol w:w="1276"/>
        <w:gridCol w:w="1135"/>
        <w:gridCol w:w="1276"/>
        <w:gridCol w:w="1276"/>
        <w:gridCol w:w="1276"/>
        <w:gridCol w:w="1276"/>
        <w:gridCol w:w="1134"/>
      </w:tblGrid>
      <w:tr w:rsidR="0063328D" w:rsidRPr="00A66012" w:rsidTr="0063328D">
        <w:tc>
          <w:tcPr>
            <w:tcW w:w="2266" w:type="dxa"/>
          </w:tcPr>
          <w:p w:rsidR="0063328D" w:rsidRPr="00A66012" w:rsidRDefault="0063328D" w:rsidP="0065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>MATERIA</w:t>
            </w:r>
          </w:p>
        </w:tc>
        <w:tc>
          <w:tcPr>
            <w:tcW w:w="1135" w:type="dxa"/>
          </w:tcPr>
          <w:p w:rsidR="0063328D" w:rsidRDefault="0063328D" w:rsidP="000B3CB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GIOV</w:t>
            </w:r>
          </w:p>
          <w:p w:rsidR="0063328D" w:rsidRPr="00A66012" w:rsidRDefault="0063328D" w:rsidP="00633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10/03</w:t>
            </w:r>
          </w:p>
        </w:tc>
        <w:tc>
          <w:tcPr>
            <w:tcW w:w="1276" w:type="dxa"/>
          </w:tcPr>
          <w:p w:rsidR="0063328D" w:rsidRDefault="0063328D" w:rsidP="00650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</w:t>
            </w:r>
          </w:p>
          <w:p w:rsidR="0063328D" w:rsidRPr="00A66012" w:rsidRDefault="0063328D" w:rsidP="00FC3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A66012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63328D" w:rsidRDefault="0063328D" w:rsidP="00650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</w:t>
            </w:r>
          </w:p>
          <w:p w:rsidR="0063328D" w:rsidRPr="00A66012" w:rsidRDefault="0063328D" w:rsidP="00650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14/03</w:t>
            </w:r>
          </w:p>
        </w:tc>
        <w:tc>
          <w:tcPr>
            <w:tcW w:w="1276" w:type="dxa"/>
          </w:tcPr>
          <w:p w:rsidR="0063328D" w:rsidRDefault="0063328D" w:rsidP="00650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</w:t>
            </w:r>
          </w:p>
          <w:p w:rsidR="0063328D" w:rsidRPr="00A66012" w:rsidRDefault="0063328D" w:rsidP="00FC3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16/03</w:t>
            </w:r>
          </w:p>
        </w:tc>
        <w:tc>
          <w:tcPr>
            <w:tcW w:w="1276" w:type="dxa"/>
          </w:tcPr>
          <w:p w:rsidR="0063328D" w:rsidRDefault="0063328D" w:rsidP="000B3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</w:t>
            </w:r>
          </w:p>
          <w:p w:rsidR="0063328D" w:rsidRPr="00A66012" w:rsidRDefault="0063328D" w:rsidP="00FC3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17/03</w:t>
            </w:r>
          </w:p>
        </w:tc>
        <w:tc>
          <w:tcPr>
            <w:tcW w:w="1276" w:type="dxa"/>
          </w:tcPr>
          <w:p w:rsidR="0063328D" w:rsidRDefault="0063328D" w:rsidP="00650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</w:t>
            </w:r>
          </w:p>
          <w:p w:rsidR="0063328D" w:rsidRPr="00A66012" w:rsidRDefault="0063328D" w:rsidP="00FC3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18/03</w:t>
            </w:r>
          </w:p>
        </w:tc>
        <w:tc>
          <w:tcPr>
            <w:tcW w:w="1276" w:type="dxa"/>
          </w:tcPr>
          <w:p w:rsidR="0063328D" w:rsidRDefault="0063328D" w:rsidP="00836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</w:t>
            </w:r>
          </w:p>
          <w:p w:rsidR="0063328D" w:rsidRPr="00A66012" w:rsidRDefault="0063328D" w:rsidP="00FC3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21/03</w:t>
            </w:r>
          </w:p>
        </w:tc>
        <w:tc>
          <w:tcPr>
            <w:tcW w:w="1134" w:type="dxa"/>
          </w:tcPr>
          <w:p w:rsidR="0063328D" w:rsidRDefault="0063328D" w:rsidP="00633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</w:t>
            </w:r>
          </w:p>
          <w:p w:rsidR="0063328D" w:rsidRPr="00A66012" w:rsidRDefault="0063328D" w:rsidP="00633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24/03</w:t>
            </w:r>
          </w:p>
        </w:tc>
      </w:tr>
      <w:tr w:rsidR="0063328D" w:rsidRPr="00A66012" w:rsidTr="0063328D">
        <w:tc>
          <w:tcPr>
            <w:tcW w:w="2266" w:type="dxa"/>
            <w:shd w:val="clear" w:color="auto" w:fill="F7CAAC" w:themeFill="accent2" w:themeFillTint="66"/>
          </w:tcPr>
          <w:p w:rsidR="0063328D" w:rsidRPr="00A66012" w:rsidRDefault="0063328D" w:rsidP="0008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FRANCESE </w:t>
            </w: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>Prof.ssa</w:t>
            </w:r>
          </w:p>
          <w:p w:rsidR="0063328D" w:rsidRPr="00A66012" w:rsidRDefault="0063328D" w:rsidP="00D23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CAPRI’ </w:t>
            </w:r>
          </w:p>
        </w:tc>
        <w:tc>
          <w:tcPr>
            <w:tcW w:w="1135" w:type="dxa"/>
            <w:shd w:val="clear" w:color="auto" w:fill="8496B0" w:themeFill="text2" w:themeFillTint="99"/>
          </w:tcPr>
          <w:p w:rsidR="0063328D" w:rsidRPr="00A66012" w:rsidRDefault="0063328D" w:rsidP="0063328D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63328D" w:rsidRDefault="0063328D" w:rsidP="00633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</w:t>
            </w:r>
          </w:p>
          <w:p w:rsidR="0063328D" w:rsidRPr="00A66012" w:rsidRDefault="0063328D" w:rsidP="00633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276" w:type="dxa"/>
            <w:shd w:val="clear" w:color="auto" w:fill="8496B0" w:themeFill="text2" w:themeFillTint="99"/>
          </w:tcPr>
          <w:p w:rsidR="0063328D" w:rsidRPr="00A66012" w:rsidRDefault="0063328D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8496B0" w:themeFill="text2" w:themeFillTint="99"/>
          </w:tcPr>
          <w:p w:rsidR="0063328D" w:rsidRPr="00E4220A" w:rsidRDefault="0063328D" w:rsidP="00E4220A">
            <w:pPr>
              <w:rPr>
                <w:rFonts w:ascii="Times New Roman" w:hAnsi="Times New Roman" w:cs="Times New Roman"/>
              </w:rPr>
            </w:pPr>
            <w:r w:rsidRPr="00E4220A">
              <w:rPr>
                <w:rFonts w:ascii="Times New Roman" w:hAnsi="Times New Roman" w:cs="Times New Roman"/>
              </w:rPr>
              <w:t>Ore</w:t>
            </w:r>
          </w:p>
          <w:p w:rsidR="0063328D" w:rsidRPr="00E4220A" w:rsidRDefault="0063328D" w:rsidP="00E4220A">
            <w:pPr>
              <w:rPr>
                <w:rFonts w:ascii="Times New Roman" w:hAnsi="Times New Roman" w:cs="Times New Roman"/>
              </w:rPr>
            </w:pPr>
            <w:r w:rsidRPr="00E4220A">
              <w:rPr>
                <w:rFonts w:ascii="Times New Roman" w:hAnsi="Times New Roman" w:cs="Times New Roman"/>
              </w:rPr>
              <w:t>16.30-</w:t>
            </w:r>
          </w:p>
          <w:p w:rsidR="0063328D" w:rsidRPr="00A66012" w:rsidRDefault="0063328D" w:rsidP="00E4220A">
            <w:pPr>
              <w:rPr>
                <w:rFonts w:ascii="Times New Roman" w:hAnsi="Times New Roman" w:cs="Times New Roman"/>
              </w:rPr>
            </w:pPr>
            <w:r w:rsidRPr="00E4220A"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276" w:type="dxa"/>
            <w:shd w:val="clear" w:color="auto" w:fill="8496B0" w:themeFill="text2" w:themeFillTint="99"/>
          </w:tcPr>
          <w:p w:rsidR="0063328D" w:rsidRPr="00A66012" w:rsidRDefault="0063328D" w:rsidP="00085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63328D" w:rsidRPr="00E4220A" w:rsidRDefault="0063328D" w:rsidP="00E4220A">
            <w:pPr>
              <w:rPr>
                <w:rFonts w:ascii="Times New Roman" w:hAnsi="Times New Roman" w:cs="Times New Roman"/>
              </w:rPr>
            </w:pPr>
            <w:r w:rsidRPr="00E4220A">
              <w:rPr>
                <w:rFonts w:ascii="Times New Roman" w:hAnsi="Times New Roman" w:cs="Times New Roman"/>
              </w:rPr>
              <w:t>Ore</w:t>
            </w:r>
          </w:p>
          <w:p w:rsidR="0063328D" w:rsidRPr="00E4220A" w:rsidRDefault="0063328D" w:rsidP="00E4220A">
            <w:pPr>
              <w:rPr>
                <w:rFonts w:ascii="Times New Roman" w:hAnsi="Times New Roman" w:cs="Times New Roman"/>
              </w:rPr>
            </w:pPr>
            <w:r w:rsidRPr="00E4220A">
              <w:rPr>
                <w:rFonts w:ascii="Times New Roman" w:hAnsi="Times New Roman" w:cs="Times New Roman"/>
              </w:rPr>
              <w:t>16.30-</w:t>
            </w:r>
          </w:p>
          <w:p w:rsidR="0063328D" w:rsidRPr="00A66012" w:rsidRDefault="0063328D" w:rsidP="00E4220A">
            <w:pPr>
              <w:rPr>
                <w:rFonts w:ascii="Times New Roman" w:hAnsi="Times New Roman" w:cs="Times New Roman"/>
              </w:rPr>
            </w:pPr>
            <w:r w:rsidRPr="00E4220A"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276" w:type="dxa"/>
            <w:shd w:val="clear" w:color="auto" w:fill="8496B0" w:themeFill="text2" w:themeFillTint="99"/>
          </w:tcPr>
          <w:p w:rsidR="0063328D" w:rsidRPr="00A66012" w:rsidRDefault="0063328D" w:rsidP="00085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63328D" w:rsidRPr="00A66012" w:rsidRDefault="0063328D" w:rsidP="0063328D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63328D" w:rsidRDefault="0063328D" w:rsidP="00633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</w:t>
            </w:r>
          </w:p>
          <w:p w:rsidR="0063328D" w:rsidRPr="00A66012" w:rsidRDefault="0063328D" w:rsidP="00633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134" w:type="dxa"/>
            <w:shd w:val="clear" w:color="auto" w:fill="8496B0" w:themeFill="text2" w:themeFillTint="99"/>
          </w:tcPr>
          <w:p w:rsidR="0063328D" w:rsidRPr="00A66012" w:rsidRDefault="0063328D" w:rsidP="00085D1E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63328D" w:rsidRDefault="0063328D" w:rsidP="00633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</w:t>
            </w:r>
          </w:p>
          <w:p w:rsidR="0063328D" w:rsidRPr="00A66012" w:rsidRDefault="0063328D" w:rsidP="00633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</w:t>
            </w:r>
          </w:p>
        </w:tc>
      </w:tr>
    </w:tbl>
    <w:p w:rsidR="006D0431" w:rsidRPr="00A66012" w:rsidRDefault="006D0431" w:rsidP="00D734CE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6D0431" w:rsidRPr="00A66012" w:rsidSect="0065025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63706"/>
    <w:rsid w:val="00057D29"/>
    <w:rsid w:val="00063706"/>
    <w:rsid w:val="000B3CB1"/>
    <w:rsid w:val="00147BBA"/>
    <w:rsid w:val="002338D2"/>
    <w:rsid w:val="00370145"/>
    <w:rsid w:val="003706BC"/>
    <w:rsid w:val="003810F3"/>
    <w:rsid w:val="0038167D"/>
    <w:rsid w:val="003B2D58"/>
    <w:rsid w:val="004B0928"/>
    <w:rsid w:val="004D656B"/>
    <w:rsid w:val="0063328D"/>
    <w:rsid w:val="00650256"/>
    <w:rsid w:val="006C68FA"/>
    <w:rsid w:val="006D0431"/>
    <w:rsid w:val="00706A7E"/>
    <w:rsid w:val="0076299C"/>
    <w:rsid w:val="00836278"/>
    <w:rsid w:val="00872538"/>
    <w:rsid w:val="008873DA"/>
    <w:rsid w:val="008E0BA8"/>
    <w:rsid w:val="00902C6C"/>
    <w:rsid w:val="00926355"/>
    <w:rsid w:val="00967148"/>
    <w:rsid w:val="00986F1B"/>
    <w:rsid w:val="00A41830"/>
    <w:rsid w:val="00A66012"/>
    <w:rsid w:val="00A8131A"/>
    <w:rsid w:val="00B31680"/>
    <w:rsid w:val="00B60570"/>
    <w:rsid w:val="00BD1FD0"/>
    <w:rsid w:val="00BF6051"/>
    <w:rsid w:val="00C70313"/>
    <w:rsid w:val="00C93BEC"/>
    <w:rsid w:val="00D23995"/>
    <w:rsid w:val="00D734CE"/>
    <w:rsid w:val="00DF51B4"/>
    <w:rsid w:val="00E4220A"/>
    <w:rsid w:val="00E66969"/>
    <w:rsid w:val="00F60DAD"/>
    <w:rsid w:val="00F951BE"/>
    <w:rsid w:val="00FC3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0D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50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0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</dc:creator>
  <cp:lastModifiedBy>Tecnico-pc5</cp:lastModifiedBy>
  <cp:revision>2</cp:revision>
  <cp:lastPrinted>2022-03-03T10:59:00Z</cp:lastPrinted>
  <dcterms:created xsi:type="dcterms:W3CDTF">2022-03-08T07:20:00Z</dcterms:created>
  <dcterms:modified xsi:type="dcterms:W3CDTF">2022-03-08T07:20:00Z</dcterms:modified>
</cp:coreProperties>
</file>